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Calibri" w:hAnsi="Calibri" w:eastAsia="宋体" w:cs="Times New Roman"/>
          <w:b/>
          <w:bCs/>
          <w:color w:val="000000"/>
          <w:sz w:val="36"/>
          <w:szCs w:val="36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36"/>
          <w:lang w:val="en-US" w:eastAsia="zh-CN" w:bidi="ar-SA"/>
        </w:rPr>
        <w:t>附件2</w:t>
      </w:r>
    </w:p>
    <w:p>
      <w:pPr>
        <w:rPr>
          <w:sz w:val="72"/>
          <w:szCs w:val="72"/>
        </w:rPr>
      </w:pP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呈</w:t>
      </w:r>
      <w:r>
        <w:rPr>
          <w:rFonts w:hint="eastAsia"/>
          <w:b/>
          <w:bCs/>
          <w:sz w:val="52"/>
          <w:szCs w:val="52"/>
        </w:rPr>
        <w:t>：</w:t>
      </w:r>
    </w:p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成都市温江区疾病预防控制中心</w:t>
      </w:r>
    </w:p>
    <w:p>
      <w:pPr>
        <w:jc w:val="center"/>
        <w:rPr>
          <w:b/>
          <w:bCs/>
          <w:sz w:val="56"/>
          <w:szCs w:val="56"/>
        </w:rPr>
      </w:pPr>
      <w:r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  <w:t>实验室仪器设备</w:t>
      </w:r>
      <w:r>
        <w:rPr>
          <w:rFonts w:hint="eastAsia" w:ascii="黑体" w:hAnsi="黑体" w:eastAsia="黑体" w:cs="黑体"/>
          <w:b/>
          <w:bCs/>
          <w:sz w:val="56"/>
          <w:szCs w:val="56"/>
        </w:rPr>
        <w:t>市场调研文件</w:t>
      </w:r>
    </w:p>
    <w:p>
      <w:pPr>
        <w:jc w:val="left"/>
        <w:rPr>
          <w:rFonts w:hint="default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项目</w:t>
      </w:r>
      <w:r>
        <w:rPr>
          <w:rFonts w:hint="eastAsia"/>
          <w:b/>
          <w:bCs/>
          <w:sz w:val="36"/>
          <w:szCs w:val="36"/>
          <w:lang w:eastAsia="zh-CN"/>
        </w:rPr>
        <w:t>名称</w:t>
      </w:r>
      <w:r>
        <w:rPr>
          <w:rFonts w:hint="eastAsia"/>
          <w:b/>
          <w:bCs/>
          <w:sz w:val="36"/>
          <w:szCs w:val="36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2026年（第一批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）实验室仪器设备市场调研</w:t>
      </w:r>
    </w:p>
    <w:tbl>
      <w:tblPr>
        <w:tblStyle w:val="5"/>
        <w:tblW w:w="0" w:type="auto"/>
        <w:tblInd w:w="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4"/>
        <w:gridCol w:w="5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1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</w:trPr>
        <w:tc>
          <w:tcPr>
            <w:tcW w:w="3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b/>
          <w:bCs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供应商：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b/>
          <w:bCs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b/>
          <w:bCs/>
          <w:color w:val="000000" w:themeColor="text1"/>
          <w:sz w:val="28"/>
          <w:szCs w:val="28"/>
          <w:vertAlign w:val="baseli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vertAlign w:val="baseline"/>
          <w:lang w:eastAsia="zh-CN"/>
          <w14:textFill>
            <w14:solidFill>
              <w14:schemeClr w14:val="tx1"/>
            </w14:solidFill>
          </w14:textFill>
        </w:rPr>
        <w:t>联系人员：</w:t>
      </w:r>
      <w:r>
        <w:rPr>
          <w:rFonts w:hint="eastAsia"/>
          <w:b/>
          <w:bCs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/>
          <w:b/>
          <w:bCs/>
          <w:color w:val="000000" w:themeColor="text1"/>
          <w:sz w:val="28"/>
          <w:szCs w:val="28"/>
          <w:vertAlign w:val="baseline"/>
          <w:lang w:eastAsia="zh-CN"/>
          <w14:textFill>
            <w14:solidFill>
              <w14:schemeClr w14:val="tx1"/>
            </w14:solidFill>
          </w14:textFill>
        </w:rPr>
        <w:t>联系电话：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5MTM3N2QyNDQ1NmMwYjAzNTk3MzhlNGI1ZDA4Mz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2945D25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D7A0895"/>
    <w:rsid w:val="0E66333E"/>
    <w:rsid w:val="0EC31A55"/>
    <w:rsid w:val="10AD18D8"/>
    <w:rsid w:val="1216361C"/>
    <w:rsid w:val="1218691E"/>
    <w:rsid w:val="149C0889"/>
    <w:rsid w:val="14CB202B"/>
    <w:rsid w:val="14D40AA5"/>
    <w:rsid w:val="150A2ACC"/>
    <w:rsid w:val="15405FF0"/>
    <w:rsid w:val="1573398E"/>
    <w:rsid w:val="158403C7"/>
    <w:rsid w:val="15B24F92"/>
    <w:rsid w:val="15F86FF6"/>
    <w:rsid w:val="16026D3B"/>
    <w:rsid w:val="17B30D68"/>
    <w:rsid w:val="184C2C8F"/>
    <w:rsid w:val="19E86394"/>
    <w:rsid w:val="1AB46FB7"/>
    <w:rsid w:val="1B017A45"/>
    <w:rsid w:val="1CFC1896"/>
    <w:rsid w:val="1E083117"/>
    <w:rsid w:val="1EA136D2"/>
    <w:rsid w:val="20B60081"/>
    <w:rsid w:val="20C474D3"/>
    <w:rsid w:val="229C2325"/>
    <w:rsid w:val="23013CC3"/>
    <w:rsid w:val="25F2517E"/>
    <w:rsid w:val="26D006A3"/>
    <w:rsid w:val="26D632CA"/>
    <w:rsid w:val="26E10A41"/>
    <w:rsid w:val="285210B0"/>
    <w:rsid w:val="28A94DF9"/>
    <w:rsid w:val="28B3316A"/>
    <w:rsid w:val="294C46BC"/>
    <w:rsid w:val="2ACD2698"/>
    <w:rsid w:val="2B2C5088"/>
    <w:rsid w:val="2BF9717D"/>
    <w:rsid w:val="2C1355B6"/>
    <w:rsid w:val="2D1D4F3C"/>
    <w:rsid w:val="2D2D0420"/>
    <w:rsid w:val="2DA56DA8"/>
    <w:rsid w:val="2DA769AE"/>
    <w:rsid w:val="2E9E3714"/>
    <w:rsid w:val="2FCB5161"/>
    <w:rsid w:val="312928CC"/>
    <w:rsid w:val="31441BF5"/>
    <w:rsid w:val="318640F7"/>
    <w:rsid w:val="33A37ECA"/>
    <w:rsid w:val="345E4EDA"/>
    <w:rsid w:val="3479740F"/>
    <w:rsid w:val="347A153F"/>
    <w:rsid w:val="38BC3855"/>
    <w:rsid w:val="393514F6"/>
    <w:rsid w:val="39C3429B"/>
    <w:rsid w:val="39D51705"/>
    <w:rsid w:val="3C945FA9"/>
    <w:rsid w:val="3CB27EE8"/>
    <w:rsid w:val="3EF13364"/>
    <w:rsid w:val="4027017D"/>
    <w:rsid w:val="404221AA"/>
    <w:rsid w:val="410A1F26"/>
    <w:rsid w:val="41453416"/>
    <w:rsid w:val="41FE0EFB"/>
    <w:rsid w:val="43AE0D46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06585A"/>
    <w:rsid w:val="4BF40744"/>
    <w:rsid w:val="4CDC020E"/>
    <w:rsid w:val="4DED20EF"/>
    <w:rsid w:val="4DF34B41"/>
    <w:rsid w:val="4FC0473C"/>
    <w:rsid w:val="51F40B1C"/>
    <w:rsid w:val="53835B8B"/>
    <w:rsid w:val="54313720"/>
    <w:rsid w:val="544B228C"/>
    <w:rsid w:val="565D6053"/>
    <w:rsid w:val="567F61F6"/>
    <w:rsid w:val="577412C0"/>
    <w:rsid w:val="57D443E4"/>
    <w:rsid w:val="58477F4D"/>
    <w:rsid w:val="5942500E"/>
    <w:rsid w:val="5EA00E96"/>
    <w:rsid w:val="5F011E0E"/>
    <w:rsid w:val="611A7062"/>
    <w:rsid w:val="61490800"/>
    <w:rsid w:val="630A41BD"/>
    <w:rsid w:val="6614340A"/>
    <w:rsid w:val="677F3F3A"/>
    <w:rsid w:val="69CE51D3"/>
    <w:rsid w:val="6B3A3AE3"/>
    <w:rsid w:val="6BF01D46"/>
    <w:rsid w:val="6C9F04C1"/>
    <w:rsid w:val="6D444DFE"/>
    <w:rsid w:val="6DA26366"/>
    <w:rsid w:val="6DE57D58"/>
    <w:rsid w:val="6F7D2AC7"/>
    <w:rsid w:val="6FC63590"/>
    <w:rsid w:val="70DD19EB"/>
    <w:rsid w:val="71773EEC"/>
    <w:rsid w:val="71AD4FE6"/>
    <w:rsid w:val="745008C7"/>
    <w:rsid w:val="753D334F"/>
    <w:rsid w:val="75D9781B"/>
    <w:rsid w:val="76346C31"/>
    <w:rsid w:val="773D0B81"/>
    <w:rsid w:val="793A5239"/>
    <w:rsid w:val="79B55264"/>
    <w:rsid w:val="79EE0B07"/>
    <w:rsid w:val="7ABA53F6"/>
    <w:rsid w:val="7C602926"/>
    <w:rsid w:val="7C6B1A07"/>
    <w:rsid w:val="7D057A3F"/>
    <w:rsid w:val="7D276B1C"/>
    <w:rsid w:val="7E7507A3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70</Characters>
  <Lines>1</Lines>
  <Paragraphs>1</Paragraphs>
  <TotalTime>64</TotalTime>
  <ScaleCrop>false</ScaleCrop>
  <LinksUpToDate>false</LinksUpToDate>
  <CharactersWithSpaces>88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东方豆</cp:lastModifiedBy>
  <cp:lastPrinted>2026-01-26T05:53:00Z</cp:lastPrinted>
  <dcterms:modified xsi:type="dcterms:W3CDTF">2026-01-26T07:40:06Z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403305AD13AC465A8A0F792EF2FFF159</vt:lpwstr>
  </property>
  <property fmtid="{D5CDD505-2E9C-101B-9397-08002B2CF9AE}" pid="4" name="KSOTemplateDocerSaveRecord">
    <vt:lpwstr>eyJoZGlkIjoiMTlhZGQwYzk1ZDdkZTc1MGZiZDY1YmFhYTdjMDkxMmMiLCJ1c2VySWQiOiIxNDg1MjEyNzc5In0=</vt:lpwstr>
  </property>
</Properties>
</file>